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4621530" cy="4291965"/>
            <wp:effectExtent l="0" t="0" r="1270" b="635"/>
            <wp:docPr id="2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21530" cy="42919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3982085" cy="3982085"/>
            <wp:effectExtent l="0" t="0" r="5080" b="5080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10800000" flipV="1">
                      <a:off x="0" y="0"/>
                      <a:ext cx="3982085" cy="39820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DI2YWQzM2IzY2QxNWY5YmMxNDlmYmIxN2ZlNjkwMDUifQ=="/>
  </w:docVars>
  <w:rsids>
    <w:rsidRoot w:val="00000000"/>
    <w:rsid w:val="1C6007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2023-05-05T02:03:08Z</dcterms:created>
  <dc:creator>86139</dc:creator>
  <cp:lastModifiedBy>王晖</cp:lastModifiedBy>
  <dcterms:modified xsi:type="dcterms:W3CDTF">2023-05-05T02:05:21Z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7ED211DC22FC4363975ADDA4F53A1D16_12</vt:lpwstr>
  </property>
</Properties>
</file>